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BB61" w14:textId="77777777" w:rsidR="0022315D" w:rsidRPr="000E747D" w:rsidRDefault="00223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00A46124" w14:textId="77777777" w:rsidR="0022315D" w:rsidRPr="000E747D" w:rsidRDefault="00223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3D2F60F2" w14:textId="77777777" w:rsidR="0022315D" w:rsidRPr="000E747D" w:rsidRDefault="0022315D">
      <w:pPr>
        <w:rPr>
          <w:rFonts w:asciiTheme="majorBidi" w:hAnsiTheme="majorBidi" w:cstheme="majorBidi"/>
        </w:rPr>
      </w:pPr>
      <w:bookmarkStart w:id="0" w:name="_heading=h.gjdgxs" w:colFirst="0" w:colLast="0"/>
      <w:bookmarkEnd w:id="0"/>
    </w:p>
    <w:p w14:paraId="5DA6E69A" w14:textId="77777777" w:rsidR="0022315D" w:rsidRPr="000E747D" w:rsidRDefault="0022315D">
      <w:pPr>
        <w:rPr>
          <w:rFonts w:asciiTheme="majorBidi" w:hAnsiTheme="majorBidi" w:cstheme="majorBidi"/>
        </w:rPr>
      </w:pPr>
    </w:p>
    <w:p w14:paraId="66E97A35" w14:textId="77777777" w:rsidR="0022315D" w:rsidRPr="000E747D" w:rsidRDefault="00B4091A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0E747D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לימוד לכיתות  י"ב</w:t>
      </w:r>
    </w:p>
    <w:p w14:paraId="26024269" w14:textId="7E377EBB" w:rsidR="0022315D" w:rsidRPr="000E747D" w:rsidRDefault="00B4091A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0E747D">
        <w:rPr>
          <w:rFonts w:asciiTheme="majorBidi" w:hAnsiTheme="majorBidi" w:cstheme="majorBidi"/>
          <w:b/>
          <w:sz w:val="40"/>
          <w:szCs w:val="40"/>
          <w:rtl/>
        </w:rPr>
        <w:t>לשנה"ל תשפ"</w:t>
      </w:r>
      <w:r w:rsidR="002E4DAC" w:rsidRPr="000E747D">
        <w:rPr>
          <w:rFonts w:asciiTheme="majorBidi" w:hAnsiTheme="majorBidi" w:cstheme="majorBidi"/>
          <w:b/>
          <w:sz w:val="40"/>
          <w:szCs w:val="40"/>
          <w:rtl/>
        </w:rPr>
        <w:t>ה</w:t>
      </w:r>
    </w:p>
    <w:p w14:paraId="3FBA72FD" w14:textId="77777777" w:rsidR="0022315D" w:rsidRPr="000E747D" w:rsidRDefault="0022315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EDA1A44" w14:textId="77777777" w:rsidR="0022315D" w:rsidRPr="000E747D" w:rsidRDefault="0022315D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d"/>
        <w:bidiVisual/>
        <w:tblW w:w="7795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243"/>
      </w:tblGrid>
      <w:tr w:rsidR="0022315D" w:rsidRPr="000E747D" w14:paraId="220E004B" w14:textId="77777777" w:rsidTr="00185726">
        <w:tc>
          <w:tcPr>
            <w:tcW w:w="2552" w:type="dxa"/>
          </w:tcPr>
          <w:p w14:paraId="402E920C" w14:textId="77777777" w:rsidR="0022315D" w:rsidRPr="000E747D" w:rsidRDefault="00B4091A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0E747D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מקצוע</w:t>
            </w:r>
          </w:p>
          <w:p w14:paraId="55A5AD33" w14:textId="77777777" w:rsidR="0022315D" w:rsidRPr="000E747D" w:rsidRDefault="0022315D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5243" w:type="dxa"/>
          </w:tcPr>
          <w:p w14:paraId="4FF26B5F" w14:textId="77777777" w:rsidR="0022315D" w:rsidRPr="000E747D" w:rsidRDefault="00B4091A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0E747D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22315D" w:rsidRPr="000E747D" w14:paraId="3820B496" w14:textId="77777777" w:rsidTr="00185726">
        <w:tc>
          <w:tcPr>
            <w:tcW w:w="2552" w:type="dxa"/>
          </w:tcPr>
          <w:p w14:paraId="0E2DFC7D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ספרות</w:t>
            </w:r>
          </w:p>
        </w:tc>
        <w:tc>
          <w:tcPr>
            <w:tcW w:w="5243" w:type="dxa"/>
          </w:tcPr>
          <w:p w14:paraId="153C0694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אנטיגונה / </w:t>
            </w:r>
            <w:proofErr w:type="spellStart"/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סופוקלס</w:t>
            </w:r>
            <w:proofErr w:type="spellEnd"/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(תרגום </w:t>
            </w:r>
            <w:proofErr w:type="spellStart"/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ט.כרמי</w:t>
            </w:r>
            <w:proofErr w:type="spellEnd"/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14:paraId="3AD513F6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כל החיים לפניו/ </w:t>
            </w:r>
            <w:proofErr w:type="spellStart"/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א.אז'אר</w:t>
            </w:r>
            <w:proofErr w:type="spellEnd"/>
          </w:p>
          <w:p w14:paraId="1B6BA70D" w14:textId="5DAE8EFC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מקראה לספרות</w:t>
            </w:r>
            <w:r w:rsidR="00553CE2"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(בהוצאה עצמית)</w:t>
            </w:r>
            <w:r w:rsidR="006018F0"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53CE2"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– ניתן </w:t>
            </w:r>
            <w:r w:rsidR="00162467"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להשכיר</w:t>
            </w:r>
            <w:r w:rsidR="00553CE2"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דרך בית הספר בלבד</w:t>
            </w:r>
          </w:p>
          <w:p w14:paraId="0BF459AB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15D" w:rsidRPr="000E747D" w14:paraId="43127BF9" w14:textId="77777777" w:rsidTr="00185726">
        <w:tc>
          <w:tcPr>
            <w:tcW w:w="2552" w:type="dxa"/>
            <w:tcBorders>
              <w:top w:val="single" w:sz="18" w:space="0" w:color="000000"/>
            </w:tcBorders>
          </w:tcPr>
          <w:p w14:paraId="2074E80D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מתמטיקה 5 יח'</w:t>
            </w:r>
          </w:p>
          <w:p w14:paraId="3FF70C65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18" w:space="0" w:color="000000"/>
            </w:tcBorders>
          </w:tcPr>
          <w:p w14:paraId="03A36679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שאלון 807 / כרך א' / יואל גבע </w:t>
            </w:r>
          </w:p>
          <w:p w14:paraId="2E9ED306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שאלון 807 / כרך ב' / יואל גבע</w:t>
            </w:r>
          </w:p>
          <w:p w14:paraId="1E126752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15D" w:rsidRPr="000E747D" w14:paraId="7D420838" w14:textId="77777777" w:rsidTr="00185726">
        <w:tc>
          <w:tcPr>
            <w:tcW w:w="2552" w:type="dxa"/>
          </w:tcPr>
          <w:p w14:paraId="372AC85D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מתמטיקה 4 יח'</w:t>
            </w:r>
          </w:p>
          <w:p w14:paraId="7F556781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43" w:type="dxa"/>
          </w:tcPr>
          <w:p w14:paraId="0A70CA42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שאלון 805 / יואל גבע</w:t>
            </w:r>
          </w:p>
          <w:p w14:paraId="240C0C56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15D" w:rsidRPr="000E747D" w14:paraId="3B6B5BB6" w14:textId="77777777" w:rsidTr="00185726">
        <w:trPr>
          <w:trHeight w:val="210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69424966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מתמטיקה 3 יח'</w:t>
            </w:r>
          </w:p>
        </w:tc>
        <w:tc>
          <w:tcPr>
            <w:tcW w:w="5243" w:type="dxa"/>
            <w:tcBorders>
              <w:bottom w:val="single" w:sz="8" w:space="0" w:color="000000"/>
            </w:tcBorders>
          </w:tcPr>
          <w:p w14:paraId="2F06AE0A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747D">
              <w:rPr>
                <w:rFonts w:asciiTheme="majorBidi" w:hAnsiTheme="majorBidi" w:cstheme="majorBidi"/>
                <w:sz w:val="24"/>
                <w:szCs w:val="24"/>
                <w:rtl/>
              </w:rPr>
              <w:t>שאלון 803 /  יואל גבע</w:t>
            </w:r>
          </w:p>
          <w:p w14:paraId="2E4F8343" w14:textId="77777777" w:rsidR="0022315D" w:rsidRPr="000E747D" w:rsidRDefault="0022315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315D" w:rsidRPr="000E747D" w14:paraId="3D38FE56" w14:textId="77777777" w:rsidTr="00553CE2">
        <w:tc>
          <w:tcPr>
            <w:tcW w:w="2552" w:type="dxa"/>
            <w:vMerge w:val="restart"/>
            <w:tcBorders>
              <w:top w:val="single" w:sz="18" w:space="0" w:color="000000"/>
              <w:right w:val="single" w:sz="8" w:space="0" w:color="000000"/>
            </w:tcBorders>
          </w:tcPr>
          <w:p w14:paraId="20AA1BB4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אנגלית 5 </w:t>
            </w:r>
            <w:proofErr w:type="spellStart"/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524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</w:tcPr>
          <w:p w14:paraId="38F57FEA" w14:textId="13090055" w:rsidR="0022315D" w:rsidRPr="000E747D" w:rsidRDefault="005A64FF" w:rsidP="005A64FF">
            <w:pPr>
              <w:bidi w:val="0"/>
              <w:jc w:val="both"/>
              <w:rPr>
                <w:rFonts w:asciiTheme="majorBidi" w:eastAsia="Arial" w:hAnsiTheme="majorBidi" w:cstheme="majorBidi"/>
                <w:b/>
                <w:bCs/>
                <w:rtl/>
              </w:rPr>
            </w:pPr>
            <w:r w:rsidRPr="000E747D">
              <w:rPr>
                <w:rFonts w:asciiTheme="majorBidi" w:hAnsiTheme="majorBidi" w:cstheme="majorBidi"/>
                <w:color w:val="000000"/>
              </w:rPr>
              <w:t xml:space="preserve">Total </w:t>
            </w:r>
            <w:proofErr w:type="spellStart"/>
            <w:proofErr w:type="gramStart"/>
            <w:r w:rsidRPr="000E747D">
              <w:rPr>
                <w:rFonts w:asciiTheme="majorBidi" w:hAnsiTheme="majorBidi" w:cstheme="majorBidi"/>
                <w:color w:val="000000"/>
              </w:rPr>
              <w:t>Bagrut</w:t>
            </w:r>
            <w:proofErr w:type="spellEnd"/>
            <w:r w:rsidRPr="000E747D">
              <w:rPr>
                <w:rFonts w:asciiTheme="majorBidi" w:hAnsiTheme="majorBidi" w:cstheme="majorBidi"/>
                <w:color w:val="000000"/>
              </w:rPr>
              <w:t>  G</w:t>
            </w:r>
            <w:proofErr w:type="gramEnd"/>
            <w:r w:rsidRPr="000E747D">
              <w:rPr>
                <w:rFonts w:asciiTheme="majorBidi" w:hAnsiTheme="majorBidi" w:cstheme="majorBidi"/>
                <w:color w:val="000000"/>
              </w:rPr>
              <w:t xml:space="preserve"> (AEL) -</w:t>
            </w:r>
            <w:r w:rsidRPr="000E747D">
              <w:rPr>
                <w:rFonts w:asciiTheme="majorBidi" w:hAnsiTheme="majorBidi" w:cstheme="majorBidi"/>
                <w:b/>
                <w:bCs/>
                <w:color w:val="000000"/>
              </w:rPr>
              <w:t xml:space="preserve"> workbook</w:t>
            </w:r>
          </w:p>
        </w:tc>
      </w:tr>
      <w:tr w:rsidR="0022315D" w:rsidRPr="000E747D" w14:paraId="6929E922" w14:textId="77777777" w:rsidTr="00185726">
        <w:tc>
          <w:tcPr>
            <w:tcW w:w="2552" w:type="dxa"/>
            <w:vMerge/>
            <w:tcBorders>
              <w:top w:val="single" w:sz="18" w:space="0" w:color="000000"/>
              <w:right w:val="single" w:sz="8" w:space="0" w:color="000000"/>
            </w:tcBorders>
          </w:tcPr>
          <w:p w14:paraId="4E820A46" w14:textId="77777777" w:rsidR="0022315D" w:rsidRPr="000E747D" w:rsidRDefault="00223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  <w:tc>
          <w:tcPr>
            <w:tcW w:w="5243" w:type="dxa"/>
            <w:tcBorders>
              <w:left w:val="single" w:sz="8" w:space="0" w:color="000000"/>
            </w:tcBorders>
          </w:tcPr>
          <w:p w14:paraId="06422EDF" w14:textId="68A8F23C" w:rsidR="0022315D" w:rsidRPr="000E747D" w:rsidRDefault="00B4091A" w:rsidP="005A64FF">
            <w:pPr>
              <w:bidi w:val="0"/>
              <w:jc w:val="both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eastAsia="Arial" w:hAnsiTheme="majorBidi" w:cstheme="majorBidi"/>
              </w:rPr>
              <w:t>All My Sons – Arthur Miller (ECB)</w:t>
            </w:r>
            <w:r w:rsidRPr="000E747D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</w:t>
            </w:r>
          </w:p>
          <w:p w14:paraId="340CC68D" w14:textId="77777777" w:rsidR="0022315D" w:rsidRPr="000E747D" w:rsidRDefault="0022315D" w:rsidP="005A64FF">
            <w:pPr>
              <w:bidi w:val="0"/>
              <w:jc w:val="both"/>
              <w:rPr>
                <w:rFonts w:asciiTheme="majorBidi" w:eastAsia="Arial" w:hAnsiTheme="majorBidi" w:cstheme="majorBidi"/>
                <w:sz w:val="28"/>
                <w:szCs w:val="28"/>
              </w:rPr>
            </w:pPr>
          </w:p>
        </w:tc>
      </w:tr>
      <w:tr w:rsidR="0022315D" w:rsidRPr="000E747D" w14:paraId="08F1DC35" w14:textId="77777777" w:rsidTr="00553CE2">
        <w:tc>
          <w:tcPr>
            <w:tcW w:w="2552" w:type="dxa"/>
          </w:tcPr>
          <w:p w14:paraId="07E1BC5C" w14:textId="77777777" w:rsidR="0022315D" w:rsidRPr="000E747D" w:rsidRDefault="00B409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אנגלית 4 </w:t>
            </w:r>
            <w:proofErr w:type="spellStart"/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  <w:r w:rsidRPr="000E747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43" w:type="dxa"/>
            <w:shd w:val="clear" w:color="auto" w:fill="auto"/>
          </w:tcPr>
          <w:p w14:paraId="7D8F991D" w14:textId="735EFFC9" w:rsidR="0022315D" w:rsidRPr="000E747D" w:rsidRDefault="005A64FF" w:rsidP="005A64FF">
            <w:pPr>
              <w:bidi w:val="0"/>
              <w:jc w:val="both"/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</w:pPr>
            <w:r w:rsidRPr="000E747D">
              <w:rPr>
                <w:rFonts w:asciiTheme="majorBidi" w:hAnsiTheme="majorBidi" w:cstheme="majorBidi"/>
                <w:color w:val="000000"/>
              </w:rPr>
              <w:t xml:space="preserve">Gateway </w:t>
            </w:r>
            <w:proofErr w:type="gramStart"/>
            <w:r w:rsidRPr="000E747D">
              <w:rPr>
                <w:rFonts w:asciiTheme="majorBidi" w:hAnsiTheme="majorBidi" w:cstheme="majorBidi"/>
                <w:color w:val="000000"/>
              </w:rPr>
              <w:t>to  Module</w:t>
            </w:r>
            <w:proofErr w:type="gramEnd"/>
            <w:r w:rsidRPr="000E747D">
              <w:rPr>
                <w:rFonts w:asciiTheme="majorBidi" w:hAnsiTheme="majorBidi" w:cstheme="majorBidi"/>
                <w:color w:val="000000"/>
              </w:rPr>
              <w:t xml:space="preserve"> E  </w:t>
            </w:r>
            <w:r w:rsidRPr="000E747D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Revised</w:t>
            </w:r>
            <w:r w:rsidRPr="000E747D">
              <w:rPr>
                <w:rFonts w:asciiTheme="majorBidi" w:hAnsiTheme="majorBidi" w:cstheme="majorBidi"/>
                <w:color w:val="000000"/>
              </w:rPr>
              <w:t xml:space="preserve"> (ECB)</w:t>
            </w:r>
            <w:r w:rsidRPr="000E747D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</w:t>
            </w:r>
            <w:r w:rsidRPr="000E747D">
              <w:rPr>
                <w:rFonts w:asciiTheme="majorBidi" w:hAnsiTheme="majorBidi" w:cstheme="majorBidi"/>
                <w:color w:val="000000"/>
              </w:rPr>
              <w:t>-</w:t>
            </w:r>
            <w:r w:rsidRPr="000E747D">
              <w:rPr>
                <w:rFonts w:asciiTheme="majorBidi" w:hAnsiTheme="majorBidi" w:cstheme="majorBidi"/>
                <w:color w:val="000000"/>
                <w:shd w:val="clear" w:color="auto" w:fill="00FF00"/>
              </w:rPr>
              <w:t xml:space="preserve"> </w:t>
            </w:r>
            <w:r w:rsidRPr="000E747D">
              <w:rPr>
                <w:rFonts w:asciiTheme="majorBidi" w:hAnsiTheme="majorBidi" w:cstheme="majorBidi"/>
                <w:b/>
                <w:bCs/>
                <w:color w:val="000000"/>
              </w:rPr>
              <w:t>workbook</w:t>
            </w:r>
          </w:p>
        </w:tc>
      </w:tr>
    </w:tbl>
    <w:p w14:paraId="41999BAB" w14:textId="77777777" w:rsidR="0022315D" w:rsidRPr="000E747D" w:rsidRDefault="0022315D">
      <w:pPr>
        <w:rPr>
          <w:rFonts w:asciiTheme="majorBidi" w:eastAsia="Arial" w:hAnsiTheme="majorBidi" w:cstheme="majorBidi"/>
          <w:b/>
          <w:sz w:val="36"/>
          <w:szCs w:val="36"/>
        </w:rPr>
      </w:pPr>
    </w:p>
    <w:p w14:paraId="3CF5D4B9" w14:textId="77777777" w:rsidR="0022315D" w:rsidRPr="000E747D" w:rsidRDefault="0022315D">
      <w:pPr>
        <w:rPr>
          <w:rFonts w:asciiTheme="majorBidi" w:hAnsiTheme="majorBidi" w:cstheme="majorBidi"/>
        </w:rPr>
      </w:pPr>
    </w:p>
    <w:sectPr w:rsidR="0022315D" w:rsidRPr="000E7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607A" w14:textId="77777777" w:rsidR="00334576" w:rsidRDefault="00334576">
      <w:pPr>
        <w:spacing w:after="0" w:line="240" w:lineRule="auto"/>
      </w:pPr>
      <w:r>
        <w:separator/>
      </w:r>
    </w:p>
  </w:endnote>
  <w:endnote w:type="continuationSeparator" w:id="0">
    <w:p w14:paraId="1A1A48E2" w14:textId="77777777" w:rsidR="00334576" w:rsidRDefault="0033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D3D0" w14:textId="77777777" w:rsidR="0022315D" w:rsidRDefault="002231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09F4" w14:textId="77777777" w:rsidR="0022315D" w:rsidRDefault="002231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8AAE" w14:textId="77777777" w:rsidR="0022315D" w:rsidRDefault="002231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D91E" w14:textId="77777777" w:rsidR="00334576" w:rsidRDefault="00334576">
      <w:pPr>
        <w:spacing w:after="0" w:line="240" w:lineRule="auto"/>
      </w:pPr>
      <w:r>
        <w:separator/>
      </w:r>
    </w:p>
  </w:footnote>
  <w:footnote w:type="continuationSeparator" w:id="0">
    <w:p w14:paraId="4FA4BF8C" w14:textId="77777777" w:rsidR="00334576" w:rsidRDefault="0033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E7DE" w14:textId="77777777" w:rsidR="002231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50D13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25FF" w14:textId="77777777" w:rsidR="002231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0646D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8BCD" w14:textId="77777777" w:rsidR="002231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679A4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5D"/>
    <w:rsid w:val="000E747D"/>
    <w:rsid w:val="001125BE"/>
    <w:rsid w:val="00136633"/>
    <w:rsid w:val="00162467"/>
    <w:rsid w:val="001703BC"/>
    <w:rsid w:val="00185726"/>
    <w:rsid w:val="0022315D"/>
    <w:rsid w:val="00232427"/>
    <w:rsid w:val="0025446A"/>
    <w:rsid w:val="002B3D38"/>
    <w:rsid w:val="002D21D9"/>
    <w:rsid w:val="002E4DAC"/>
    <w:rsid w:val="00334576"/>
    <w:rsid w:val="003A255C"/>
    <w:rsid w:val="00412477"/>
    <w:rsid w:val="00553CE2"/>
    <w:rsid w:val="005A64FF"/>
    <w:rsid w:val="006018F0"/>
    <w:rsid w:val="006570E7"/>
    <w:rsid w:val="006F6F1A"/>
    <w:rsid w:val="00766CF8"/>
    <w:rsid w:val="007E48C9"/>
    <w:rsid w:val="008614BC"/>
    <w:rsid w:val="00946AB4"/>
    <w:rsid w:val="00A40EFC"/>
    <w:rsid w:val="00B4091A"/>
    <w:rsid w:val="00CC63F8"/>
    <w:rsid w:val="00D95282"/>
    <w:rsid w:val="00E20C64"/>
    <w:rsid w:val="00F45E3D"/>
    <w:rsid w:val="00F46EEF"/>
    <w:rsid w:val="00F91B82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04F21"/>
  <w15:docId w15:val="{43F00A34-12DA-4A57-ABEE-FE2750E4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2D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2B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92BFE"/>
    <w:rPr>
      <w:rFonts w:ascii="Tahoma" w:hAnsi="Tahoma" w:cs="Tahoma"/>
      <w:sz w:val="18"/>
      <w:szCs w:val="18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pYgW8KjI6EZXgUVh0qKytT7ww==">AMUW2mX6gq9wWivIYEcHgmVyHIhi26Q/M53CqbEQ/hUwBdvrdTzqCBQEhKlDT6Vr1th7toBHfWBkDyajLeT2FrJV78Le4VdfE7gr+oWG8Z519azY3KlV1P4NwoekyHq55UgQUPXbsd4g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5</cp:revision>
  <cp:lastPrinted>2022-07-20T08:48:00Z</cp:lastPrinted>
  <dcterms:created xsi:type="dcterms:W3CDTF">2024-06-08T05:08:00Z</dcterms:created>
  <dcterms:modified xsi:type="dcterms:W3CDTF">2024-06-30T13:36:00Z</dcterms:modified>
</cp:coreProperties>
</file>